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C7863" w14:textId="77777777" w:rsidR="00096386" w:rsidRPr="00096386" w:rsidRDefault="00096386" w:rsidP="0009638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  <w:r w:rsidRPr="00096386">
        <w:rPr>
          <w:rFonts w:ascii="Times New Roman" w:hAnsi="Times New Roman" w:cs="Times New Roman"/>
          <w:sz w:val="26"/>
          <w:szCs w:val="26"/>
        </w:rPr>
        <w:object w:dxaOrig="7079" w:dyaOrig="8866" w14:anchorId="30EAC7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667641452" r:id="rId6"/>
        </w:object>
      </w:r>
    </w:p>
    <w:p w14:paraId="34435178" w14:textId="77777777" w:rsidR="00096386" w:rsidRPr="00096386" w:rsidRDefault="00096386" w:rsidP="0009638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</w:p>
    <w:p w14:paraId="15994AD4" w14:textId="77777777"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96386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14:paraId="34D85F83" w14:textId="77777777"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муниципального района Безенчукский</w:t>
      </w:r>
    </w:p>
    <w:p w14:paraId="6BD4FCC7" w14:textId="77777777" w:rsidR="00096386" w:rsidRPr="00096386" w:rsidRDefault="00096386" w:rsidP="00096386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Самарской области</w:t>
      </w:r>
    </w:p>
    <w:p w14:paraId="64F2567A" w14:textId="77777777"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FEC6DA6" w14:textId="77777777" w:rsidR="00096386" w:rsidRPr="00096386" w:rsidRDefault="00096386" w:rsidP="0009638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096386">
        <w:rPr>
          <w:rFonts w:ascii="Times New Roman" w:hAnsi="Times New Roman"/>
          <w:b w:val="0"/>
          <w:sz w:val="28"/>
          <w:szCs w:val="28"/>
        </w:rPr>
        <w:t xml:space="preserve">РЕШЕНИЕ </w:t>
      </w:r>
    </w:p>
    <w:p w14:paraId="6C373F49" w14:textId="77777777"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E83C663" w14:textId="49E653B3"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96386">
        <w:rPr>
          <w:rFonts w:ascii="Times New Roman" w:hAnsi="Times New Roman" w:cs="Times New Roman"/>
          <w:sz w:val="28"/>
          <w:szCs w:val="28"/>
        </w:rPr>
        <w:t xml:space="preserve">от  </w:t>
      </w:r>
      <w:r w:rsidR="00D94EDA">
        <w:rPr>
          <w:rFonts w:ascii="Times New Roman" w:hAnsi="Times New Roman" w:cs="Times New Roman"/>
          <w:sz w:val="28"/>
          <w:szCs w:val="28"/>
        </w:rPr>
        <w:t>24</w:t>
      </w:r>
      <w:r w:rsidR="009724AB">
        <w:rPr>
          <w:rFonts w:ascii="Times New Roman" w:hAnsi="Times New Roman" w:cs="Times New Roman"/>
          <w:sz w:val="28"/>
          <w:szCs w:val="28"/>
        </w:rPr>
        <w:t>.</w:t>
      </w:r>
      <w:r w:rsidR="00241758">
        <w:rPr>
          <w:rFonts w:ascii="Times New Roman" w:hAnsi="Times New Roman" w:cs="Times New Roman"/>
          <w:sz w:val="28"/>
          <w:szCs w:val="28"/>
        </w:rPr>
        <w:t>1</w:t>
      </w:r>
      <w:r w:rsidR="009724AB">
        <w:rPr>
          <w:rFonts w:ascii="Times New Roman" w:hAnsi="Times New Roman" w:cs="Times New Roman"/>
          <w:sz w:val="28"/>
          <w:szCs w:val="28"/>
        </w:rPr>
        <w:t>1</w:t>
      </w:r>
      <w:r w:rsidRPr="00096386">
        <w:rPr>
          <w:rFonts w:ascii="Times New Roman" w:hAnsi="Times New Roman" w:cs="Times New Roman"/>
          <w:sz w:val="28"/>
          <w:szCs w:val="28"/>
        </w:rPr>
        <w:t>.20</w:t>
      </w:r>
      <w:r w:rsidR="00241758">
        <w:rPr>
          <w:rFonts w:ascii="Times New Roman" w:hAnsi="Times New Roman" w:cs="Times New Roman"/>
          <w:sz w:val="28"/>
          <w:szCs w:val="28"/>
        </w:rPr>
        <w:t>20</w:t>
      </w:r>
      <w:r w:rsidRPr="00096386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Pr="00096386">
        <w:rPr>
          <w:rFonts w:ascii="Times New Roman" w:hAnsi="Times New Roman" w:cs="Times New Roman"/>
          <w:sz w:val="28"/>
          <w:szCs w:val="28"/>
        </w:rPr>
        <w:t xml:space="preserve">     № </w:t>
      </w:r>
      <w:r w:rsidR="00D94EDA">
        <w:rPr>
          <w:rFonts w:ascii="Times New Roman" w:hAnsi="Times New Roman" w:cs="Times New Roman"/>
          <w:sz w:val="28"/>
          <w:szCs w:val="28"/>
        </w:rPr>
        <w:t>21</w:t>
      </w:r>
      <w:r w:rsidRPr="00096386">
        <w:rPr>
          <w:rFonts w:ascii="Times New Roman" w:hAnsi="Times New Roman" w:cs="Times New Roman"/>
          <w:sz w:val="28"/>
          <w:szCs w:val="28"/>
        </w:rPr>
        <w:t>/</w:t>
      </w:r>
      <w:r w:rsidR="00395F52">
        <w:rPr>
          <w:rFonts w:ascii="Times New Roman" w:hAnsi="Times New Roman" w:cs="Times New Roman"/>
          <w:sz w:val="28"/>
          <w:szCs w:val="28"/>
        </w:rPr>
        <w:t>4</w:t>
      </w:r>
    </w:p>
    <w:p w14:paraId="405E88F9" w14:textId="77777777" w:rsidR="00096386" w:rsidRPr="00096386" w:rsidRDefault="00096386" w:rsidP="000963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B99D77" w14:textId="77777777" w:rsidR="00AE7D06" w:rsidRDefault="00AE7D06" w:rsidP="00023F9A">
      <w:pPr>
        <w:pStyle w:val="2"/>
        <w:spacing w:line="240" w:lineRule="auto"/>
        <w:ind w:left="0"/>
        <w:rPr>
          <w:b/>
        </w:rPr>
      </w:pPr>
    </w:p>
    <w:p w14:paraId="3CDA8C03" w14:textId="77777777" w:rsidR="00023F9A" w:rsidRPr="006E75DD" w:rsidRDefault="00023F9A" w:rsidP="009C21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75DD"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</w:t>
      </w:r>
      <w:r w:rsidR="0061255B" w:rsidRPr="006E75DD">
        <w:rPr>
          <w:rFonts w:ascii="Times New Roman" w:hAnsi="Times New Roman" w:cs="Times New Roman"/>
          <w:sz w:val="28"/>
          <w:szCs w:val="28"/>
        </w:rPr>
        <w:t>Главы</w:t>
      </w:r>
      <w:r w:rsidR="00E64A83" w:rsidRPr="006E75DD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gramStart"/>
      <w:r w:rsidR="00E64A83" w:rsidRPr="006E75DD">
        <w:rPr>
          <w:rFonts w:ascii="Times New Roman" w:hAnsi="Times New Roman" w:cs="Times New Roman"/>
          <w:sz w:val="28"/>
          <w:szCs w:val="28"/>
        </w:rPr>
        <w:t xml:space="preserve">Безенчук </w:t>
      </w:r>
      <w:r w:rsidRPr="006E75DD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Pr="006E75DD">
        <w:rPr>
          <w:rFonts w:ascii="Times New Roman" w:hAnsi="Times New Roman" w:cs="Times New Roman"/>
          <w:sz w:val="28"/>
          <w:szCs w:val="28"/>
        </w:rPr>
        <w:t xml:space="preserve"> района Безенчукский Самарской области </w:t>
      </w:r>
      <w:r w:rsidR="005F63BF">
        <w:rPr>
          <w:rFonts w:ascii="Times New Roman" w:hAnsi="Times New Roman" w:cs="Times New Roman"/>
          <w:sz w:val="28"/>
          <w:szCs w:val="28"/>
        </w:rPr>
        <w:t>Райской Н.В.</w:t>
      </w:r>
    </w:p>
    <w:p w14:paraId="273A2842" w14:textId="77777777" w:rsidR="006E75DD" w:rsidRPr="009C2143" w:rsidRDefault="006E75DD" w:rsidP="009C21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7254B" w14:textId="5D61E287" w:rsidR="00023F9A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143">
        <w:rPr>
          <w:rFonts w:ascii="Times New Roman" w:hAnsi="Times New Roman" w:cs="Times New Roman"/>
          <w:sz w:val="28"/>
          <w:szCs w:val="28"/>
        </w:rPr>
        <w:tab/>
        <w:t xml:space="preserve">Рассмотрев личное заявление </w:t>
      </w:r>
      <w:r w:rsidR="0061255B" w:rsidRPr="009C2143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77632" w:rsidRPr="009C2143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61255B" w:rsidRPr="009C2143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Самаркой области  </w:t>
      </w:r>
      <w:r w:rsidR="005F63BF">
        <w:rPr>
          <w:rFonts w:ascii="Times New Roman" w:hAnsi="Times New Roman" w:cs="Times New Roman"/>
          <w:sz w:val="28"/>
          <w:szCs w:val="28"/>
        </w:rPr>
        <w:t>Райской Н.В.</w:t>
      </w:r>
      <w:r w:rsidR="0061255B" w:rsidRPr="009C2143">
        <w:rPr>
          <w:rFonts w:ascii="Times New Roman" w:hAnsi="Times New Roman" w:cs="Times New Roman"/>
          <w:sz w:val="28"/>
          <w:szCs w:val="28"/>
        </w:rPr>
        <w:t xml:space="preserve"> о</w:t>
      </w:r>
      <w:r w:rsidRPr="009C2143">
        <w:rPr>
          <w:rFonts w:ascii="Times New Roman" w:hAnsi="Times New Roman" w:cs="Times New Roman"/>
          <w:sz w:val="28"/>
          <w:szCs w:val="28"/>
        </w:rPr>
        <w:t xml:space="preserve">т </w:t>
      </w:r>
      <w:r w:rsidR="005F63BF">
        <w:rPr>
          <w:rFonts w:ascii="Times New Roman" w:hAnsi="Times New Roman" w:cs="Times New Roman"/>
          <w:sz w:val="28"/>
          <w:szCs w:val="28"/>
        </w:rPr>
        <w:t>09</w:t>
      </w:r>
      <w:r w:rsidR="001E3D6D">
        <w:rPr>
          <w:rFonts w:ascii="Times New Roman" w:hAnsi="Times New Roman" w:cs="Times New Roman"/>
          <w:sz w:val="28"/>
          <w:szCs w:val="28"/>
        </w:rPr>
        <w:t xml:space="preserve"> </w:t>
      </w:r>
      <w:r w:rsidR="005F63BF">
        <w:rPr>
          <w:rFonts w:ascii="Times New Roman" w:hAnsi="Times New Roman" w:cs="Times New Roman"/>
          <w:sz w:val="28"/>
          <w:szCs w:val="28"/>
        </w:rPr>
        <w:t>нояб</w:t>
      </w:r>
      <w:r w:rsidR="00575CCC" w:rsidRPr="009C2143">
        <w:rPr>
          <w:rFonts w:ascii="Times New Roman" w:hAnsi="Times New Roman" w:cs="Times New Roman"/>
          <w:sz w:val="28"/>
          <w:szCs w:val="28"/>
        </w:rPr>
        <w:t>ря 20</w:t>
      </w:r>
      <w:r w:rsidR="005F63BF">
        <w:rPr>
          <w:rFonts w:ascii="Times New Roman" w:hAnsi="Times New Roman" w:cs="Times New Roman"/>
          <w:sz w:val="28"/>
          <w:szCs w:val="28"/>
        </w:rPr>
        <w:t>20</w:t>
      </w:r>
      <w:r w:rsidRPr="009C2143">
        <w:rPr>
          <w:rFonts w:ascii="Times New Roman" w:hAnsi="Times New Roman" w:cs="Times New Roman"/>
          <w:sz w:val="28"/>
          <w:szCs w:val="28"/>
        </w:rPr>
        <w:t xml:space="preserve"> года о досрочном прекращении полномочий </w:t>
      </w:r>
      <w:r w:rsidR="0061255B" w:rsidRPr="009C2143">
        <w:rPr>
          <w:rFonts w:ascii="Times New Roman" w:hAnsi="Times New Roman" w:cs="Times New Roman"/>
          <w:sz w:val="28"/>
          <w:szCs w:val="28"/>
        </w:rPr>
        <w:t>Главы</w:t>
      </w:r>
      <w:r w:rsidR="00575CCC" w:rsidRPr="009C2143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9C2143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по собственному ж</w:t>
      </w:r>
      <w:r w:rsidR="00897EC4" w:rsidRPr="009C2143">
        <w:rPr>
          <w:rFonts w:ascii="Times New Roman" w:hAnsi="Times New Roman" w:cs="Times New Roman"/>
          <w:sz w:val="28"/>
          <w:szCs w:val="28"/>
        </w:rPr>
        <w:t xml:space="preserve">еланию, руководствуясь </w:t>
      </w:r>
      <w:r w:rsidR="0061255B" w:rsidRPr="009C2143">
        <w:rPr>
          <w:rFonts w:ascii="Times New Roman" w:hAnsi="Times New Roman" w:cs="Times New Roman"/>
          <w:sz w:val="28"/>
          <w:szCs w:val="28"/>
        </w:rPr>
        <w:t xml:space="preserve">пп.2.п.6 ст. 36 </w:t>
      </w:r>
      <w:r w:rsidRPr="009C2143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</w:t>
      </w:r>
      <w:r w:rsidR="00E47ABD" w:rsidRPr="009C2143">
        <w:rPr>
          <w:rFonts w:ascii="Times New Roman" w:hAnsi="Times New Roman" w:cs="Times New Roman"/>
          <w:sz w:val="28"/>
          <w:szCs w:val="28"/>
        </w:rPr>
        <w:t xml:space="preserve">йской Федерации», </w:t>
      </w:r>
      <w:r w:rsidR="002B3DA0" w:rsidRPr="009C2143">
        <w:rPr>
          <w:rFonts w:ascii="Times New Roman" w:hAnsi="Times New Roman" w:cs="Times New Roman"/>
          <w:sz w:val="28"/>
          <w:szCs w:val="28"/>
        </w:rPr>
        <w:t>ст.</w:t>
      </w:r>
      <w:r w:rsidR="006215B2">
        <w:rPr>
          <w:rFonts w:ascii="Times New Roman" w:hAnsi="Times New Roman" w:cs="Times New Roman"/>
          <w:sz w:val="28"/>
          <w:szCs w:val="28"/>
        </w:rPr>
        <w:t xml:space="preserve"> 41, </w:t>
      </w:r>
      <w:r w:rsidR="006744F5" w:rsidRPr="009C2143">
        <w:rPr>
          <w:rFonts w:ascii="Times New Roman" w:hAnsi="Times New Roman" w:cs="Times New Roman"/>
          <w:sz w:val="28"/>
          <w:szCs w:val="28"/>
        </w:rPr>
        <w:t>44</w:t>
      </w:r>
      <w:r w:rsidRPr="009C2143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575CCC" w:rsidRPr="009C2143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9C2143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области, Собрание представителей</w:t>
      </w:r>
      <w:r w:rsidR="00575CCC" w:rsidRPr="009C2143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9C2143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</w:t>
      </w:r>
      <w:r w:rsidR="005F63BF">
        <w:rPr>
          <w:rFonts w:ascii="Times New Roman" w:hAnsi="Times New Roman" w:cs="Times New Roman"/>
          <w:sz w:val="28"/>
          <w:szCs w:val="28"/>
        </w:rPr>
        <w:t>четверто</w:t>
      </w:r>
      <w:r w:rsidR="005A1FCE" w:rsidRPr="009C2143">
        <w:rPr>
          <w:rFonts w:ascii="Times New Roman" w:hAnsi="Times New Roman" w:cs="Times New Roman"/>
          <w:sz w:val="28"/>
          <w:szCs w:val="28"/>
        </w:rPr>
        <w:t>го созыва</w:t>
      </w:r>
    </w:p>
    <w:p w14:paraId="61CEACB9" w14:textId="77777777" w:rsidR="009C2143" w:rsidRPr="009C2143" w:rsidRDefault="009C2143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C5266C" w14:textId="77777777" w:rsidR="00023F9A" w:rsidRPr="00B2557E" w:rsidRDefault="00023F9A" w:rsidP="009C21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РЕШИЛО:</w:t>
      </w:r>
    </w:p>
    <w:p w14:paraId="365FE8AF" w14:textId="77777777" w:rsidR="009C2143" w:rsidRPr="00B2557E" w:rsidRDefault="009C2143" w:rsidP="009C21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6E472F" w14:textId="34FC83F1" w:rsidR="00023F9A" w:rsidRPr="00B2557E" w:rsidRDefault="00023F9A" w:rsidP="009C2143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 xml:space="preserve">Прекратить досрочно полномочия </w:t>
      </w:r>
      <w:proofErr w:type="gramStart"/>
      <w:r w:rsidR="00F7675A" w:rsidRPr="00B2557E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575CCC" w:rsidRPr="00B2557E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 w:rsidR="00575CCC" w:rsidRPr="00B2557E">
        <w:rPr>
          <w:rFonts w:ascii="Times New Roman" w:hAnsi="Times New Roman" w:cs="Times New Roman"/>
          <w:sz w:val="28"/>
          <w:szCs w:val="28"/>
        </w:rPr>
        <w:t xml:space="preserve"> поселения Безенчук </w:t>
      </w:r>
      <w:r w:rsidRPr="00B2557E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Самарской области </w:t>
      </w:r>
      <w:r w:rsidR="005F63BF">
        <w:rPr>
          <w:rFonts w:ascii="Times New Roman" w:hAnsi="Times New Roman" w:cs="Times New Roman"/>
          <w:sz w:val="28"/>
          <w:szCs w:val="28"/>
        </w:rPr>
        <w:t>Райской Натальи Владимировны</w:t>
      </w:r>
      <w:r w:rsidRPr="00B2557E">
        <w:rPr>
          <w:rFonts w:ascii="Times New Roman" w:hAnsi="Times New Roman" w:cs="Times New Roman"/>
          <w:sz w:val="28"/>
          <w:szCs w:val="28"/>
        </w:rPr>
        <w:t xml:space="preserve"> в связи с отстав</w:t>
      </w:r>
      <w:r w:rsidR="002A3EB2" w:rsidRPr="00B2557E">
        <w:rPr>
          <w:rFonts w:ascii="Times New Roman" w:hAnsi="Times New Roman" w:cs="Times New Roman"/>
          <w:sz w:val="28"/>
          <w:szCs w:val="28"/>
        </w:rPr>
        <w:t xml:space="preserve">кой по собственному желанию </w:t>
      </w:r>
      <w:r w:rsidR="00575CCC" w:rsidRPr="00B2557E">
        <w:rPr>
          <w:rFonts w:ascii="Times New Roman" w:hAnsi="Times New Roman" w:cs="Times New Roman"/>
          <w:sz w:val="28"/>
          <w:szCs w:val="28"/>
        </w:rPr>
        <w:t>2</w:t>
      </w:r>
      <w:r w:rsidR="005F63BF">
        <w:rPr>
          <w:rFonts w:ascii="Times New Roman" w:hAnsi="Times New Roman" w:cs="Times New Roman"/>
          <w:sz w:val="28"/>
          <w:szCs w:val="28"/>
        </w:rPr>
        <w:t>4</w:t>
      </w:r>
      <w:r w:rsidR="001E3D6D">
        <w:rPr>
          <w:rFonts w:ascii="Times New Roman" w:hAnsi="Times New Roman" w:cs="Times New Roman"/>
          <w:sz w:val="28"/>
          <w:szCs w:val="28"/>
        </w:rPr>
        <w:t xml:space="preserve"> </w:t>
      </w:r>
      <w:r w:rsidR="005F63BF">
        <w:rPr>
          <w:rFonts w:ascii="Times New Roman" w:hAnsi="Times New Roman" w:cs="Times New Roman"/>
          <w:sz w:val="28"/>
          <w:szCs w:val="28"/>
        </w:rPr>
        <w:t>нояб</w:t>
      </w:r>
      <w:r w:rsidR="00575CCC" w:rsidRPr="00B2557E">
        <w:rPr>
          <w:rFonts w:ascii="Times New Roman" w:hAnsi="Times New Roman" w:cs="Times New Roman"/>
          <w:sz w:val="28"/>
          <w:szCs w:val="28"/>
        </w:rPr>
        <w:t>ря  20</w:t>
      </w:r>
      <w:r w:rsidR="005F63BF">
        <w:rPr>
          <w:rFonts w:ascii="Times New Roman" w:hAnsi="Times New Roman" w:cs="Times New Roman"/>
          <w:sz w:val="28"/>
          <w:szCs w:val="28"/>
        </w:rPr>
        <w:t>20</w:t>
      </w:r>
      <w:r w:rsidRPr="00B2557E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9ADA619" w14:textId="77777777" w:rsidR="00023F9A" w:rsidRPr="00B2557E" w:rsidRDefault="00023F9A" w:rsidP="009C2143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75C9E69E" w14:textId="77777777" w:rsidR="007A7233" w:rsidRPr="00B2557E" w:rsidRDefault="007A7233" w:rsidP="009C2143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«Сельский труженик».</w:t>
      </w:r>
    </w:p>
    <w:p w14:paraId="5DA13DEC" w14:textId="77777777" w:rsidR="00F7675A" w:rsidRPr="00B2557E" w:rsidRDefault="00F7675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D170C3" w14:textId="77777777" w:rsidR="00F7675A" w:rsidRDefault="00F7675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DF9D24" w14:textId="77777777" w:rsidR="00EF71F8" w:rsidRPr="00B2557E" w:rsidRDefault="00EF71F8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9C3FAD" w14:textId="77777777"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557E">
        <w:rPr>
          <w:rFonts w:ascii="Times New Roman" w:hAnsi="Times New Roman" w:cs="Times New Roman"/>
          <w:sz w:val="28"/>
          <w:szCs w:val="28"/>
        </w:rPr>
        <w:t>ПредседательСобрания</w:t>
      </w:r>
      <w:proofErr w:type="spellEnd"/>
      <w:r w:rsidRPr="00B2557E">
        <w:rPr>
          <w:rFonts w:ascii="Times New Roman" w:hAnsi="Times New Roman" w:cs="Times New Roman"/>
          <w:sz w:val="28"/>
          <w:szCs w:val="28"/>
        </w:rPr>
        <w:t xml:space="preserve"> представителей</w:t>
      </w:r>
    </w:p>
    <w:p w14:paraId="7443A244" w14:textId="77777777" w:rsidR="00AE7D06" w:rsidRPr="00B2557E" w:rsidRDefault="00AE7D06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</w:p>
    <w:p w14:paraId="61B50369" w14:textId="77777777"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spellStart"/>
      <w:r w:rsidRPr="00B2557E">
        <w:rPr>
          <w:rFonts w:ascii="Times New Roman" w:hAnsi="Times New Roman" w:cs="Times New Roman"/>
          <w:sz w:val="28"/>
          <w:szCs w:val="28"/>
        </w:rPr>
        <w:t>районаБезенчукский</w:t>
      </w:r>
      <w:proofErr w:type="spellEnd"/>
    </w:p>
    <w:p w14:paraId="7850C4F5" w14:textId="10F8C149" w:rsidR="00023F9A" w:rsidRPr="00B2557E" w:rsidRDefault="00023F9A" w:rsidP="009C21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</w:t>
      </w:r>
      <w:r w:rsidR="0031071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64A83" w:rsidRPr="00B2557E">
        <w:rPr>
          <w:rFonts w:ascii="Times New Roman" w:hAnsi="Times New Roman" w:cs="Times New Roman"/>
          <w:sz w:val="28"/>
          <w:szCs w:val="28"/>
        </w:rPr>
        <w:t>А</w:t>
      </w:r>
      <w:r w:rsidR="00AE7D06" w:rsidRPr="00B2557E">
        <w:rPr>
          <w:rFonts w:ascii="Times New Roman" w:hAnsi="Times New Roman" w:cs="Times New Roman"/>
          <w:sz w:val="28"/>
          <w:szCs w:val="28"/>
        </w:rPr>
        <w:t xml:space="preserve">.Г. </w:t>
      </w:r>
      <w:proofErr w:type="spellStart"/>
      <w:r w:rsidR="00AE7D06" w:rsidRPr="00B2557E">
        <w:rPr>
          <w:rFonts w:ascii="Times New Roman" w:hAnsi="Times New Roman" w:cs="Times New Roman"/>
          <w:sz w:val="28"/>
          <w:szCs w:val="28"/>
        </w:rPr>
        <w:t>Кантеев</w:t>
      </w:r>
      <w:proofErr w:type="spellEnd"/>
    </w:p>
    <w:p w14:paraId="4DA0E7D5" w14:textId="77777777" w:rsidR="004D66F3" w:rsidRDefault="004D66F3"/>
    <w:sectPr w:rsidR="004D66F3" w:rsidSect="006E75D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185EAB"/>
    <w:multiLevelType w:val="hybridMultilevel"/>
    <w:tmpl w:val="1E285A1E"/>
    <w:lvl w:ilvl="0" w:tplc="86FAA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F9A"/>
    <w:rsid w:val="00001F86"/>
    <w:rsid w:val="00023F9A"/>
    <w:rsid w:val="00036558"/>
    <w:rsid w:val="000955AE"/>
    <w:rsid w:val="00096386"/>
    <w:rsid w:val="00102B8B"/>
    <w:rsid w:val="00135152"/>
    <w:rsid w:val="00151C5B"/>
    <w:rsid w:val="00170924"/>
    <w:rsid w:val="001E3D6D"/>
    <w:rsid w:val="00241758"/>
    <w:rsid w:val="002417CF"/>
    <w:rsid w:val="00262ED0"/>
    <w:rsid w:val="00275EF1"/>
    <w:rsid w:val="002A2ED3"/>
    <w:rsid w:val="002A3EB2"/>
    <w:rsid w:val="002B3DA0"/>
    <w:rsid w:val="003036F6"/>
    <w:rsid w:val="0031071C"/>
    <w:rsid w:val="0034320B"/>
    <w:rsid w:val="00395F52"/>
    <w:rsid w:val="003E43F9"/>
    <w:rsid w:val="004D66F3"/>
    <w:rsid w:val="004E1ABE"/>
    <w:rsid w:val="00547A0D"/>
    <w:rsid w:val="00575CCC"/>
    <w:rsid w:val="005A1FCE"/>
    <w:rsid w:val="005E560D"/>
    <w:rsid w:val="005F63BF"/>
    <w:rsid w:val="0061255B"/>
    <w:rsid w:val="006215B2"/>
    <w:rsid w:val="00666C4A"/>
    <w:rsid w:val="006744F5"/>
    <w:rsid w:val="006B1897"/>
    <w:rsid w:val="006C45D2"/>
    <w:rsid w:val="006D042B"/>
    <w:rsid w:val="006E75DD"/>
    <w:rsid w:val="00737306"/>
    <w:rsid w:val="00756F82"/>
    <w:rsid w:val="007A7233"/>
    <w:rsid w:val="007E52E3"/>
    <w:rsid w:val="00864CE5"/>
    <w:rsid w:val="00877632"/>
    <w:rsid w:val="00897EC4"/>
    <w:rsid w:val="008C3420"/>
    <w:rsid w:val="00954069"/>
    <w:rsid w:val="009724AB"/>
    <w:rsid w:val="009B428C"/>
    <w:rsid w:val="009B4FBD"/>
    <w:rsid w:val="009C2143"/>
    <w:rsid w:val="009D77F4"/>
    <w:rsid w:val="00A0577D"/>
    <w:rsid w:val="00A251C2"/>
    <w:rsid w:val="00A82784"/>
    <w:rsid w:val="00AE7D06"/>
    <w:rsid w:val="00B2557E"/>
    <w:rsid w:val="00C030EC"/>
    <w:rsid w:val="00C27B0F"/>
    <w:rsid w:val="00CA7FA3"/>
    <w:rsid w:val="00CB28E4"/>
    <w:rsid w:val="00D94EDA"/>
    <w:rsid w:val="00DB6D06"/>
    <w:rsid w:val="00E47ABD"/>
    <w:rsid w:val="00E61325"/>
    <w:rsid w:val="00E64A83"/>
    <w:rsid w:val="00EA0FB1"/>
    <w:rsid w:val="00EF71F8"/>
    <w:rsid w:val="00F35F41"/>
    <w:rsid w:val="00F65071"/>
    <w:rsid w:val="00F7675A"/>
    <w:rsid w:val="00FC4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E4F64B"/>
  <w15:docId w15:val="{77354DCC-18B8-40A3-9D26-699EC772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F9A"/>
  </w:style>
  <w:style w:type="paragraph" w:styleId="1">
    <w:name w:val="heading 1"/>
    <w:basedOn w:val="a"/>
    <w:next w:val="a"/>
    <w:link w:val="10"/>
    <w:qFormat/>
    <w:rsid w:val="0009638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96386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  <w:style w:type="paragraph" w:customStyle="1" w:styleId="ConsNormal">
    <w:name w:val="ConsNormal"/>
    <w:rsid w:val="0017092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63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6386"/>
    <w:rPr>
      <w:rFonts w:ascii="Arial" w:eastAsia="Times New Roman" w:hAnsi="Arial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6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15</cp:revision>
  <cp:lastPrinted>2018-01-26T04:51:00Z</cp:lastPrinted>
  <dcterms:created xsi:type="dcterms:W3CDTF">2018-01-24T06:58:00Z</dcterms:created>
  <dcterms:modified xsi:type="dcterms:W3CDTF">2020-11-23T08:56:00Z</dcterms:modified>
</cp:coreProperties>
</file>